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D19" w:rsidRDefault="008219B9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571500</wp:posOffset>
            </wp:positionV>
            <wp:extent cx="6308445" cy="7329811"/>
            <wp:effectExtent l="0" t="0" r="0" b="10795"/>
            <wp:wrapNone/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8445" cy="732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D12D19" w:rsidSect="00E642E6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19B9"/>
    <w:rsid w:val="008219B9"/>
    <w:rsid w:val="00D12D19"/>
    <w:rsid w:val="00E64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589B9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219B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19B9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219B9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19B9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Sneij Oria</dc:creator>
  <cp:keywords/>
  <dc:description/>
  <cp:lastModifiedBy>Jorge Sneij Oria</cp:lastModifiedBy>
  <cp:revision>1</cp:revision>
  <dcterms:created xsi:type="dcterms:W3CDTF">2013-06-28T12:39:00Z</dcterms:created>
  <dcterms:modified xsi:type="dcterms:W3CDTF">2013-06-28T12:40:00Z</dcterms:modified>
</cp:coreProperties>
</file>